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E5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14:paraId="690B6FB4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14:paraId="76C94B04" w14:textId="77777777"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234FD7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14:paraId="490F3897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7FAC62E" w14:textId="236864A0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947334">
        <w:rPr>
          <w:rFonts w:ascii="Garamond" w:hAnsi="Garamond"/>
        </w:rPr>
        <w:t>10</w:t>
      </w:r>
    </w:p>
    <w:p w14:paraId="1A91BDF0" w14:textId="4B8FB80F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</w:t>
      </w:r>
      <w:r w:rsidR="00B527E5">
        <w:rPr>
          <w:rFonts w:ascii="Garamond" w:hAnsi="Garamond"/>
        </w:rPr>
        <w:t>4</w:t>
      </w:r>
      <w:r w:rsidR="001D656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-</w:t>
      </w:r>
      <w:r w:rsidR="00850B31">
        <w:rPr>
          <w:rFonts w:ascii="Garamond" w:hAnsi="Garamond"/>
        </w:rPr>
        <w:t>3</w:t>
      </w:r>
    </w:p>
    <w:p w14:paraId="643050E4" w14:textId="6C6E82F9"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947334">
        <w:rPr>
          <w:rFonts w:ascii="Garamond" w:hAnsi="Garamond"/>
        </w:rPr>
        <w:t>18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947334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.</w:t>
      </w:r>
    </w:p>
    <w:p w14:paraId="2C9C1737" w14:textId="77777777" w:rsidR="00BB04F6" w:rsidRDefault="00BB04F6" w:rsidP="00CA3ACD">
      <w:pPr>
        <w:rPr>
          <w:rFonts w:ascii="Garamond" w:hAnsi="Garamond"/>
        </w:rPr>
      </w:pPr>
    </w:p>
    <w:p w14:paraId="7B337164" w14:textId="77777777" w:rsidR="00BB04F6" w:rsidRDefault="00BB04F6" w:rsidP="00CA3ACD">
      <w:pPr>
        <w:rPr>
          <w:rFonts w:ascii="Garamond" w:hAnsi="Garamond"/>
        </w:rPr>
      </w:pPr>
    </w:p>
    <w:p w14:paraId="7F92166A" w14:textId="77777777"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14:paraId="2272E1E9" w14:textId="1713AD4E"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653485">
        <w:rPr>
          <w:rFonts w:ascii="Garamond" w:hAnsi="Garamond"/>
        </w:rPr>
        <w:t>1</w:t>
      </w:r>
      <w:r w:rsidR="00947334">
        <w:rPr>
          <w:rFonts w:ascii="Garamond" w:hAnsi="Garamond"/>
        </w:rPr>
        <w:t>5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947334">
        <w:rPr>
          <w:rFonts w:ascii="Garamond" w:hAnsi="Garamond"/>
        </w:rPr>
        <w:t>18</w:t>
      </w:r>
      <w:r w:rsidRPr="00DB5B29">
        <w:rPr>
          <w:rFonts w:ascii="Garamond" w:hAnsi="Garamond"/>
        </w:rPr>
        <w:t xml:space="preserve">. </w:t>
      </w:r>
      <w:r w:rsidR="00947334">
        <w:rPr>
          <w:rFonts w:ascii="Garamond" w:hAnsi="Garamond"/>
        </w:rPr>
        <w:t>listopada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14:paraId="2C5175CC" w14:textId="77777777" w:rsidR="00CA3ACD" w:rsidRDefault="00CA3ACD" w:rsidP="00CA3ACD">
      <w:pPr>
        <w:rPr>
          <w:rFonts w:ascii="Garamond" w:hAnsi="Garamond"/>
        </w:rPr>
      </w:pPr>
    </w:p>
    <w:p w14:paraId="4C20D7E5" w14:textId="77777777" w:rsidR="00CA3ACD" w:rsidRDefault="00CA3ACD" w:rsidP="00CA3ACD">
      <w:pPr>
        <w:rPr>
          <w:rFonts w:ascii="Garamond" w:hAnsi="Garamond"/>
          <w:b/>
        </w:rPr>
      </w:pPr>
    </w:p>
    <w:p w14:paraId="23073C4B" w14:textId="77777777"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14:paraId="67A0C363" w14:textId="746446AD"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653485">
        <w:rPr>
          <w:rFonts w:ascii="Garamond" w:hAnsi="Garamond"/>
        </w:rPr>
        <w:t>1</w:t>
      </w:r>
      <w:r w:rsidR="00947334">
        <w:rPr>
          <w:rFonts w:ascii="Garamond" w:hAnsi="Garamond"/>
        </w:rPr>
        <w:t>4</w:t>
      </w:r>
      <w:r>
        <w:rPr>
          <w:rFonts w:ascii="Garamond" w:hAnsi="Garamond"/>
        </w:rPr>
        <w:t xml:space="preserve">. sjednice ŠO od </w:t>
      </w:r>
      <w:r w:rsidR="00947334">
        <w:rPr>
          <w:rFonts w:ascii="Garamond" w:hAnsi="Garamond"/>
        </w:rPr>
        <w:t>30</w:t>
      </w:r>
      <w:r>
        <w:rPr>
          <w:rFonts w:ascii="Garamond" w:hAnsi="Garamond"/>
        </w:rPr>
        <w:t xml:space="preserve">. </w:t>
      </w:r>
      <w:r w:rsidR="00947334">
        <w:rPr>
          <w:rFonts w:ascii="Garamond" w:hAnsi="Garamond"/>
        </w:rPr>
        <w:t>rujna</w:t>
      </w:r>
      <w:r>
        <w:rPr>
          <w:rFonts w:ascii="Garamond" w:hAnsi="Garamond"/>
        </w:rPr>
        <w:t xml:space="preserve"> 202</w:t>
      </w:r>
      <w:r w:rsidR="007F6FB0">
        <w:rPr>
          <w:rFonts w:ascii="Garamond" w:hAnsi="Garamond"/>
        </w:rPr>
        <w:t>2</w:t>
      </w:r>
      <w:r>
        <w:rPr>
          <w:rFonts w:ascii="Garamond" w:hAnsi="Garamond"/>
        </w:rPr>
        <w:t>. godine</w:t>
      </w:r>
      <w:r w:rsidR="00B527E5">
        <w:rPr>
          <w:rFonts w:ascii="Garamond" w:hAnsi="Garamond"/>
        </w:rPr>
        <w:t>.</w:t>
      </w:r>
    </w:p>
    <w:p w14:paraId="0388B182" w14:textId="088730D3" w:rsidR="00E76EF1" w:rsidRDefault="00947334" w:rsidP="00E76EF1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 Financijski plan za 2023. i Projekcije za 2024. i 2025</w:t>
      </w:r>
      <w:r w:rsidR="00E76EF1">
        <w:rPr>
          <w:rFonts w:ascii="Garamond" w:hAnsi="Garamond"/>
        </w:rPr>
        <w:t>.</w:t>
      </w:r>
    </w:p>
    <w:p w14:paraId="7EF606EC" w14:textId="35F7870C" w:rsidR="00E76EF1" w:rsidRDefault="00E76EF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</w:t>
      </w:r>
      <w:r w:rsidR="00947334">
        <w:rPr>
          <w:rFonts w:ascii="Garamond" w:hAnsi="Garamond"/>
        </w:rPr>
        <w:t>učiteljicu razredne nastave u PŠ Vid</w:t>
      </w:r>
      <w:r>
        <w:rPr>
          <w:rFonts w:ascii="Garamond" w:hAnsi="Garamond"/>
        </w:rPr>
        <w:t xml:space="preserve"> na puno, određeno radno vrijeme 40 sati tjedno</w:t>
      </w:r>
      <w:r w:rsidR="0094733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7939F536" w14:textId="01430C75" w:rsidR="00E76EF1" w:rsidRDefault="00E76EF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</w:t>
      </w:r>
      <w:r w:rsidR="00947334">
        <w:rPr>
          <w:rFonts w:ascii="Garamond" w:hAnsi="Garamond"/>
        </w:rPr>
        <w:t xml:space="preserve">spremačicu u matičnoj školi na </w:t>
      </w:r>
      <w:r>
        <w:rPr>
          <w:rFonts w:ascii="Garamond" w:hAnsi="Garamond"/>
        </w:rPr>
        <w:t>puno, određeno radno vrijeme 40 sati tjedno.</w:t>
      </w:r>
    </w:p>
    <w:p w14:paraId="4DC45542" w14:textId="55D8E438" w:rsidR="00BB04F6" w:rsidRPr="00E76EF1" w:rsidRDefault="00947334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Usvojeno Godišnje izvješće ravnatelja o radu škole</w:t>
      </w:r>
      <w:r w:rsidR="00E76EF1">
        <w:rPr>
          <w:rFonts w:ascii="Garamond" w:hAnsi="Garamond"/>
        </w:rPr>
        <w:t>.</w:t>
      </w:r>
    </w:p>
    <w:p w14:paraId="0007B094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420DCAF3" w14:textId="77777777"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262F9410" w14:textId="77777777"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>Marina Paušić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Šešelj</w:t>
      </w:r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2E"/>
    <w:multiLevelType w:val="hybridMultilevel"/>
    <w:tmpl w:val="95B26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373E7"/>
    <w:rsid w:val="000A506A"/>
    <w:rsid w:val="000B247A"/>
    <w:rsid w:val="001140FC"/>
    <w:rsid w:val="00116859"/>
    <w:rsid w:val="00122C6C"/>
    <w:rsid w:val="00136FA8"/>
    <w:rsid w:val="00180F75"/>
    <w:rsid w:val="001A38C2"/>
    <w:rsid w:val="001B214B"/>
    <w:rsid w:val="001D656B"/>
    <w:rsid w:val="00252FD5"/>
    <w:rsid w:val="00350770"/>
    <w:rsid w:val="00350D57"/>
    <w:rsid w:val="00497761"/>
    <w:rsid w:val="004F32F7"/>
    <w:rsid w:val="005368E7"/>
    <w:rsid w:val="00653485"/>
    <w:rsid w:val="00665EF3"/>
    <w:rsid w:val="007F5C6C"/>
    <w:rsid w:val="007F6FB0"/>
    <w:rsid w:val="008047A7"/>
    <w:rsid w:val="00806628"/>
    <w:rsid w:val="008072EE"/>
    <w:rsid w:val="00811C48"/>
    <w:rsid w:val="00850B31"/>
    <w:rsid w:val="008706D0"/>
    <w:rsid w:val="00875160"/>
    <w:rsid w:val="008D7913"/>
    <w:rsid w:val="00932690"/>
    <w:rsid w:val="00943E71"/>
    <w:rsid w:val="00947334"/>
    <w:rsid w:val="009826B4"/>
    <w:rsid w:val="00A13F91"/>
    <w:rsid w:val="00A25364"/>
    <w:rsid w:val="00A55821"/>
    <w:rsid w:val="00A826B0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E76EF1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93E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51</cp:revision>
  <cp:lastPrinted>2019-04-11T11:17:00Z</cp:lastPrinted>
  <dcterms:created xsi:type="dcterms:W3CDTF">2018-10-04T07:38:00Z</dcterms:created>
  <dcterms:modified xsi:type="dcterms:W3CDTF">2022-10-19T07:50:00Z</dcterms:modified>
</cp:coreProperties>
</file>